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19B" w:rsidRPr="00D253E0" w:rsidRDefault="004B019B" w:rsidP="004B019B">
      <w:pPr>
        <w:pStyle w:val="NoSpacing"/>
        <w:jc w:val="center"/>
        <w:rPr>
          <w:rFonts w:cs="Calibri"/>
          <w:b/>
          <w:sz w:val="28"/>
          <w:szCs w:val="28"/>
        </w:rPr>
      </w:pPr>
      <w:r w:rsidRPr="00D253E0">
        <w:rPr>
          <w:rFonts w:cs="Calibri"/>
          <w:b/>
          <w:sz w:val="28"/>
          <w:szCs w:val="28"/>
        </w:rPr>
        <w:t>BASAVA INTERNATIONAL SCHOOL</w:t>
      </w:r>
    </w:p>
    <w:p w:rsidR="008A4C68" w:rsidRPr="004B019B" w:rsidRDefault="004B019B" w:rsidP="004B019B">
      <w:pPr>
        <w:pStyle w:val="NoSpacing"/>
        <w:jc w:val="center"/>
        <w:rPr>
          <w:rFonts w:cs="Calibri"/>
          <w:b/>
          <w:sz w:val="28"/>
          <w:szCs w:val="28"/>
        </w:rPr>
      </w:pPr>
      <w:r w:rsidRPr="00D253E0">
        <w:rPr>
          <w:rFonts w:cs="Calibri"/>
          <w:b/>
          <w:sz w:val="28"/>
          <w:szCs w:val="28"/>
        </w:rPr>
        <w:t xml:space="preserve"> SYLLABUS </w:t>
      </w:r>
      <w:r>
        <w:rPr>
          <w:rFonts w:cs="Calibri"/>
          <w:b/>
          <w:sz w:val="28"/>
          <w:szCs w:val="28"/>
        </w:rPr>
        <w:t>BREAKUP</w:t>
      </w:r>
      <w:r w:rsidRPr="00D253E0">
        <w:rPr>
          <w:rFonts w:cs="Calibri"/>
          <w:b/>
          <w:sz w:val="28"/>
          <w:szCs w:val="28"/>
        </w:rPr>
        <w:t xml:space="preserve"> SESSION </w:t>
      </w:r>
      <w:r>
        <w:rPr>
          <w:rFonts w:cs="Calibri"/>
          <w:b/>
          <w:sz w:val="28"/>
          <w:szCs w:val="28"/>
        </w:rPr>
        <w:t>2026-27</w:t>
      </w:r>
    </w:p>
    <w:p w:rsidR="008A4C68" w:rsidRDefault="00C03E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CLASS </w:t>
      </w:r>
      <w:r w:rsidR="001309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</w:p>
    <w:p w:rsidR="008A4C68" w:rsidRDefault="00C03E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SUBJECT-</w:t>
      </w:r>
      <w:proofErr w:type="gramStart"/>
      <w:r w:rsidR="008321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SCIENCE</w:t>
      </w:r>
      <w:r w:rsidR="00451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End"/>
      <w:r w:rsidR="00451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BIOLOGY)</w:t>
      </w:r>
    </w:p>
    <w:tbl>
      <w:tblPr>
        <w:tblStyle w:val="a"/>
        <w:tblW w:w="1119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51"/>
        <w:gridCol w:w="1418"/>
        <w:gridCol w:w="1275"/>
        <w:gridCol w:w="2977"/>
        <w:gridCol w:w="4678"/>
      </w:tblGrid>
      <w:tr w:rsidR="00606C9F" w:rsidRPr="00FF08CE" w:rsidTr="001500F7">
        <w:trPr>
          <w:trHeight w:val="590"/>
        </w:trPr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FF08C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S.NO</w:t>
            </w:r>
            <w:r w:rsidR="00FF08C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.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FF08C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 xml:space="preserve">DURATION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FF08C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 xml:space="preserve">NO. OF  </w:t>
            </w:r>
          </w:p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FF08C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TEACHING DAYS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FF08C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 xml:space="preserve">THEORY 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FF08C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 xml:space="preserve">PRACTICAL/ ACTIVITY </w:t>
            </w:r>
          </w:p>
        </w:tc>
      </w:tr>
      <w:tr w:rsidR="00606C9F" w:rsidRPr="00FF08CE" w:rsidTr="001500F7">
        <w:trPr>
          <w:trHeight w:val="1070"/>
        </w:trPr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 xml:space="preserve">st 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Apr-15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>th</w:t>
            </w:r>
          </w:p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Apr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6F3B" w:rsidRDefault="00D76F3B" w:rsidP="00050F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Cpt-2</w:t>
            </w:r>
          </w:p>
          <w:p w:rsidR="00D76F3B" w:rsidRDefault="00D76F3B" w:rsidP="00050F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CELL STRUCTURE AND FUNCTION-How to study cells?</w:t>
            </w:r>
          </w:p>
          <w:p w:rsidR="00606C9F" w:rsidRPr="00FF08CE" w:rsidRDefault="00D76F3B" w:rsidP="00050F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Structure of a Cell.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Default="00D76F3B" w:rsidP="00B57E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88" w:right="19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i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Study of Osmosis.</w:t>
            </w:r>
          </w:p>
          <w:p w:rsidR="00D76F3B" w:rsidRPr="00FF08CE" w:rsidRDefault="00D76F3B" w:rsidP="00B57E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88" w:right="19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ii)</w:t>
            </w:r>
            <w:proofErr w:type="gramEnd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Preparation of Temporary Mount of Onion Leaf.</w:t>
            </w:r>
          </w:p>
        </w:tc>
      </w:tr>
      <w:tr w:rsidR="00606C9F" w:rsidRPr="00FF08CE" w:rsidTr="001500F7">
        <w:trPr>
          <w:trHeight w:val="1169"/>
        </w:trPr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 w:rsidP="00D901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left="167" w:right="129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16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>th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Apr- 30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>th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Apr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099B" w:rsidRDefault="0013099B" w:rsidP="00363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 w:line="227" w:lineRule="auto"/>
              <w:ind w:right="132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Cpt-2(Contd.)</w:t>
            </w:r>
          </w:p>
          <w:p w:rsidR="00606C9F" w:rsidRPr="00FF08CE" w:rsidRDefault="00D76F3B" w:rsidP="00363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 w:line="227" w:lineRule="auto"/>
              <w:ind w:right="132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CELL STRUCTURE AND FUNCTION</w:t>
            </w:r>
            <w:r w:rsidR="00F439F1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-How do normal cells grow and divide?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Default="00F439F1" w:rsidP="008032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81" w:right="108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i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To study freshly growing root tips of an onion.</w:t>
            </w:r>
          </w:p>
          <w:p w:rsidR="00F439F1" w:rsidRPr="00FF08CE" w:rsidRDefault="00F439F1" w:rsidP="008032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81" w:right="108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ii</w:t>
            </w:r>
            <w:proofErr w:type="gramStart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)To</w:t>
            </w:r>
            <w:proofErr w:type="gramEnd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 study work of Indian Scientist-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Arun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 Kumar Sharma.</w:t>
            </w:r>
          </w:p>
        </w:tc>
      </w:tr>
      <w:tr w:rsidR="00606C9F" w:rsidRPr="00FF08CE" w:rsidTr="001500F7">
        <w:trPr>
          <w:trHeight w:val="1131"/>
        </w:trPr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 w:rsidP="00D901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 xml:space="preserve">st 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May- 15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>th</w:t>
            </w:r>
          </w:p>
          <w:p w:rsidR="00606C9F" w:rsidRPr="00FF08CE" w:rsidRDefault="00606C9F" w:rsidP="00D901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May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Default="00F439F1" w:rsidP="00363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132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Cpt-3</w:t>
            </w:r>
          </w:p>
          <w:p w:rsidR="00F439F1" w:rsidRDefault="00F439F1" w:rsidP="00363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132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TISSUES IN ACTION-</w:t>
            </w:r>
          </w:p>
          <w:p w:rsidR="00F439F1" w:rsidRDefault="00F439F1" w:rsidP="00363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132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Why are Animal tissues and Plant Tissues Different?</w:t>
            </w:r>
          </w:p>
          <w:p w:rsidR="00F439F1" w:rsidRPr="00FF08CE" w:rsidRDefault="00F439F1" w:rsidP="00363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132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Tissues for Growth in Plants.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13099B" w:rsidRDefault="00F439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3099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i</w:t>
            </w:r>
            <w:proofErr w:type="spellEnd"/>
            <w:r w:rsidRPr="0013099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)Study</w:t>
            </w:r>
            <w:proofErr w:type="gramEnd"/>
            <w:r w:rsidRPr="0013099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 of various tissues using temporary and permanent slides.</w:t>
            </w:r>
          </w:p>
          <w:p w:rsidR="00F439F1" w:rsidRPr="0013099B" w:rsidRDefault="00F439F1" w:rsidP="001309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13099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i</w:t>
            </w:r>
            <w:r w:rsidR="0013099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i)</w:t>
            </w:r>
            <w:r w:rsidR="0013099B" w:rsidRPr="0013099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 </w:t>
            </w:r>
            <w:r w:rsidR="0013099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To study work of Indian Scientist-B.G.L </w:t>
            </w:r>
            <w:proofErr w:type="spellStart"/>
            <w:r w:rsidR="0013099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Swamy</w:t>
            </w:r>
            <w:proofErr w:type="spellEnd"/>
            <w:r w:rsidR="0013099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.</w:t>
            </w:r>
          </w:p>
        </w:tc>
      </w:tr>
      <w:tr w:rsidR="00606C9F" w:rsidRPr="00FF08CE" w:rsidTr="001500F7">
        <w:trPr>
          <w:trHeight w:val="918"/>
        </w:trPr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 w:rsidP="00421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4" w:lineRule="auto"/>
              <w:ind w:right="121"/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16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>th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May – 22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>nd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May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099B" w:rsidRDefault="0013099B" w:rsidP="008C69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Cpt-3(Contd.)</w:t>
            </w:r>
          </w:p>
          <w:p w:rsidR="00606C9F" w:rsidRPr="00FF08CE" w:rsidRDefault="0013099B" w:rsidP="008C69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Permanent Tissues In Plants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099B" w:rsidRPr="0013099B" w:rsidRDefault="0013099B" w:rsidP="001309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13099B">
              <w:rPr>
                <w:rFonts w:asciiTheme="majorHAnsi" w:hAnsiTheme="majorHAnsi" w:cstheme="majorHAnsi"/>
                <w:sz w:val="23"/>
                <w:szCs w:val="23"/>
              </w:rPr>
              <w:t>Discuss sign</w:t>
            </w:r>
            <w:r>
              <w:rPr>
                <w:rFonts w:asciiTheme="majorHAnsi" w:hAnsiTheme="majorHAnsi" w:cstheme="majorHAnsi"/>
                <w:sz w:val="23"/>
                <w:szCs w:val="23"/>
              </w:rPr>
              <w:t xml:space="preserve">ificant contributions of </w:t>
            </w:r>
            <w:r w:rsidR="009C7AD7">
              <w:rPr>
                <w:rFonts w:asciiTheme="majorHAnsi" w:hAnsiTheme="majorHAnsi" w:cstheme="majorHAnsi"/>
                <w:sz w:val="23"/>
                <w:szCs w:val="23"/>
              </w:rPr>
              <w:t>India,</w:t>
            </w:r>
            <w:r w:rsidR="009C7AD7" w:rsidRPr="0013099B">
              <w:rPr>
                <w:rFonts w:asciiTheme="majorHAnsi" w:hAnsiTheme="majorHAnsi" w:cstheme="majorHAnsi"/>
                <w:sz w:val="23"/>
                <w:szCs w:val="23"/>
              </w:rPr>
              <w:t xml:space="preserve"> for</w:t>
            </w:r>
            <w:r w:rsidRPr="0013099B">
              <w:rPr>
                <w:rFonts w:asciiTheme="majorHAnsi" w:hAnsiTheme="majorHAnsi" w:cstheme="majorHAnsi"/>
                <w:sz w:val="23"/>
                <w:szCs w:val="23"/>
              </w:rPr>
              <w:t xml:space="preserve"> example, Professor Sipra Guha Mukherjee and Professor S.C. Maheshwari for their significant contribution in the plant cell and tissue culture research in India </w:t>
            </w:r>
          </w:p>
          <w:p w:rsidR="00606C9F" w:rsidRPr="00FF08CE" w:rsidRDefault="00606C9F" w:rsidP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208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FF08CE" w:rsidRPr="00FF08CE" w:rsidTr="007C0224">
        <w:trPr>
          <w:trHeight w:val="408"/>
        </w:trPr>
        <w:tc>
          <w:tcPr>
            <w:tcW w:w="1119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08CE" w:rsidRPr="00D452E9" w:rsidRDefault="007C0224" w:rsidP="00D45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right="19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BA7BC2">
              <w:rPr>
                <w:b/>
                <w:bCs/>
                <w:sz w:val="20"/>
                <w:szCs w:val="20"/>
              </w:rPr>
              <w:t>Summer Vacations: 25</w:t>
            </w:r>
            <w:r w:rsidRPr="00BA7BC2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 w:rsidRPr="00BA7BC2">
              <w:rPr>
                <w:b/>
                <w:bCs/>
                <w:sz w:val="20"/>
                <w:szCs w:val="20"/>
              </w:rPr>
              <w:t xml:space="preserve"> May 2026 - 30</w:t>
            </w:r>
            <w:r w:rsidRPr="00BA7BC2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 w:rsidRPr="00BA7BC2">
              <w:rPr>
                <w:b/>
                <w:bCs/>
                <w:sz w:val="20"/>
                <w:szCs w:val="20"/>
              </w:rPr>
              <w:t xml:space="preserve"> June 2026</w:t>
            </w:r>
          </w:p>
        </w:tc>
      </w:tr>
      <w:tr w:rsidR="00606C9F" w:rsidRPr="00FF08CE" w:rsidTr="001500F7">
        <w:trPr>
          <w:trHeight w:val="591"/>
        </w:trPr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 w:rsidP="00421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 xml:space="preserve">st 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July- 15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>th</w:t>
            </w:r>
          </w:p>
          <w:p w:rsidR="00606C9F" w:rsidRPr="00FF08CE" w:rsidRDefault="00606C9F" w:rsidP="00421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July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Default="009C7AD7" w:rsidP="00363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Cpt-3(Contd.)</w:t>
            </w:r>
          </w:p>
          <w:p w:rsidR="009C7AD7" w:rsidRPr="00FF08CE" w:rsidRDefault="009C7AD7" w:rsidP="00363D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Animal Tissues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7AD7" w:rsidRPr="00FF08CE" w:rsidRDefault="009C7AD7" w:rsidP="008C69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i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To study the Regeneration of Carrot Plant-Totipotency.</w:t>
            </w:r>
          </w:p>
        </w:tc>
      </w:tr>
      <w:tr w:rsidR="00606C9F" w:rsidRPr="00FF08CE" w:rsidTr="001500F7">
        <w:trPr>
          <w:trHeight w:val="1168"/>
        </w:trPr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 w:rsidP="00421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16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 xml:space="preserve">th 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July-31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>st</w:t>
            </w:r>
          </w:p>
          <w:p w:rsidR="00606C9F" w:rsidRPr="00FF08CE" w:rsidRDefault="00606C9F" w:rsidP="00421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July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24A1" w:rsidRDefault="00EA24A1" w:rsidP="002D25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227" w:lineRule="auto"/>
              <w:ind w:right="67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Cpt-3(Contd.)</w:t>
            </w:r>
          </w:p>
          <w:p w:rsidR="00606C9F" w:rsidRPr="00FF08CE" w:rsidRDefault="00EA24A1" w:rsidP="002D25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227" w:lineRule="auto"/>
              <w:ind w:right="67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The Musculoskeletal System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24A1" w:rsidRDefault="00EA24A1" w:rsidP="00EA2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i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) To study different types of movements our body can make.</w:t>
            </w:r>
          </w:p>
          <w:p w:rsidR="00606C9F" w:rsidRPr="00FF08CE" w:rsidRDefault="00606C9F" w:rsidP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right="37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606C9F" w:rsidRPr="00FF08CE" w:rsidTr="001500F7">
        <w:trPr>
          <w:trHeight w:val="1370"/>
        </w:trPr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 w:rsidP="00421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 xml:space="preserve">st 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Aug- 15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>th</w:t>
            </w:r>
          </w:p>
          <w:p w:rsidR="00606C9F" w:rsidRPr="00FF08CE" w:rsidRDefault="00606C9F" w:rsidP="00421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Aug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0224" w:rsidRDefault="007C0224" w:rsidP="002D25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68" w:right="338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Cpt-11</w:t>
            </w:r>
          </w:p>
          <w:p w:rsidR="00606C9F" w:rsidRDefault="00EA24A1" w:rsidP="002D25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68" w:right="338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Reproduction-How life Continues?</w:t>
            </w:r>
          </w:p>
          <w:p w:rsidR="00EA24A1" w:rsidRDefault="00EA24A1" w:rsidP="002D25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68" w:right="338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Asexual Reproduction.</w:t>
            </w:r>
          </w:p>
          <w:p w:rsidR="00EA24A1" w:rsidRPr="00FF08CE" w:rsidRDefault="00EA24A1" w:rsidP="002D25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68" w:right="338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Sexual Reproduction in Flowering Plants.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06C9F" w:rsidRPr="00FF08CE" w:rsidRDefault="00EA24A1" w:rsidP="008032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i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)</w:t>
            </w:r>
            <w:proofErr w:type="gramEnd"/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To study the growth of Bread Mould.</w:t>
            </w:r>
          </w:p>
        </w:tc>
      </w:tr>
      <w:tr w:rsidR="001F7E6D" w:rsidRPr="00FF08CE" w:rsidTr="001500F7">
        <w:trPr>
          <w:trHeight w:val="347"/>
        </w:trPr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7E6D" w:rsidRPr="00FF08CE" w:rsidRDefault="001F7E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7E6D" w:rsidRPr="00FF08CE" w:rsidRDefault="001F7E6D" w:rsidP="00421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16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A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ug- 31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 xml:space="preserve">st 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 Aug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7E6D" w:rsidRPr="00FF08CE" w:rsidRDefault="001F7E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7E6D" w:rsidRPr="00FF08CE" w:rsidRDefault="007C0224" w:rsidP="00606C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68"/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Cpt-11-(Contd.)</w:t>
            </w:r>
            <w:r w:rsidR="001F7E6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Sexual Reproduction In Animals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7E6D" w:rsidRPr="0088169E" w:rsidRDefault="0088169E">
            <w:pPr>
              <w:pStyle w:val="Defaul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i</w:t>
            </w:r>
            <w:proofErr w:type="spellEnd"/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)</w:t>
            </w:r>
            <w:r w:rsidR="001F7E6D" w:rsidRPr="0088169E">
              <w:rPr>
                <w:rFonts w:asciiTheme="majorHAnsi" w:hAnsiTheme="majorHAnsi" w:cstheme="majorHAnsi"/>
              </w:rPr>
              <w:t>Describe</w:t>
            </w:r>
            <w:proofErr w:type="gramEnd"/>
            <w:r w:rsidR="001F7E6D" w:rsidRPr="0088169E">
              <w:rPr>
                <w:rFonts w:asciiTheme="majorHAnsi" w:hAnsiTheme="majorHAnsi" w:cstheme="majorHAnsi"/>
              </w:rPr>
              <w:t xml:space="preserve"> the contribution of India to the understanding of human anatomy</w:t>
            </w:r>
            <w:r>
              <w:rPr>
                <w:rFonts w:asciiTheme="majorHAnsi" w:hAnsiTheme="majorHAnsi" w:cstheme="majorHAnsi"/>
              </w:rPr>
              <w:t>.</w:t>
            </w:r>
            <w:r w:rsidR="001F7E6D" w:rsidRPr="0088169E">
              <w:rPr>
                <w:rFonts w:asciiTheme="majorHAnsi" w:hAnsiTheme="majorHAnsi" w:cstheme="majorHAnsi"/>
              </w:rPr>
              <w:t xml:space="preserve"> </w:t>
            </w:r>
          </w:p>
          <w:p w:rsidR="001F7E6D" w:rsidRPr="0088169E" w:rsidRDefault="001F7E6D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tbl>
      <w:tblPr>
        <w:tblStyle w:val="a0"/>
        <w:tblW w:w="1119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44"/>
        <w:gridCol w:w="1425"/>
        <w:gridCol w:w="1275"/>
        <w:gridCol w:w="2966"/>
        <w:gridCol w:w="4689"/>
      </w:tblGrid>
      <w:tr w:rsidR="00D452E9" w:rsidRPr="00FF08CE" w:rsidTr="00536BC7">
        <w:trPr>
          <w:trHeight w:val="588"/>
        </w:trPr>
        <w:tc>
          <w:tcPr>
            <w:tcW w:w="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52E9" w:rsidRPr="00FF08CE" w:rsidRDefault="00D452E9" w:rsidP="00D45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52E9" w:rsidRPr="00FF08CE" w:rsidRDefault="00D452E9" w:rsidP="00421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 xml:space="preserve">st 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Sept-</w:t>
            </w:r>
            <w:r w:rsidR="0042166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10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>th</w:t>
            </w:r>
          </w:p>
          <w:p w:rsidR="00D452E9" w:rsidRPr="00FF08CE" w:rsidRDefault="00D452E9" w:rsidP="00421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Sept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52E9" w:rsidRPr="00FF08CE" w:rsidRDefault="00421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5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52E9" w:rsidRPr="00FF08CE" w:rsidRDefault="00D76F3B" w:rsidP="00D45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  <w:t>REVISION</w:t>
            </w:r>
          </w:p>
        </w:tc>
      </w:tr>
      <w:tr w:rsidR="00FF08CE" w:rsidRPr="00FF08CE" w:rsidTr="0042166B">
        <w:trPr>
          <w:trHeight w:val="343"/>
        </w:trPr>
        <w:tc>
          <w:tcPr>
            <w:tcW w:w="1119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08CE" w:rsidRPr="00FF08CE" w:rsidRDefault="00D452E9" w:rsidP="00D45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  <w:t>TERM 1 EXAMINATION</w:t>
            </w:r>
          </w:p>
        </w:tc>
      </w:tr>
      <w:tr w:rsidR="0088169E" w:rsidRPr="00FF08CE" w:rsidTr="00536BC7">
        <w:trPr>
          <w:trHeight w:val="928"/>
        </w:trPr>
        <w:tc>
          <w:tcPr>
            <w:tcW w:w="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Pr="00FF08CE" w:rsidRDefault="00881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Pr="00FF08CE" w:rsidRDefault="00881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 xml:space="preserve">st 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Oct- 15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 xml:space="preserve">th 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Oct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Pr="00FF08CE" w:rsidRDefault="00881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Default="0088169E" w:rsidP="009441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240" w:lineRule="auto"/>
              <w:ind w:left="68"/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Cpt-12</w:t>
            </w:r>
          </w:p>
          <w:p w:rsidR="0088169E" w:rsidRDefault="0088169E" w:rsidP="009441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240" w:lineRule="auto"/>
              <w:ind w:left="68"/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PATTERN</w:t>
            </w:r>
            <w:r w:rsidRPr="0088169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 IN LIFE</w:t>
            </w:r>
            <w:proofErr w:type="gramStart"/>
            <w:r w:rsidRPr="0088169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:DIVERSITY</w:t>
            </w:r>
            <w:proofErr w:type="gramEnd"/>
            <w:r w:rsidRPr="0088169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 AND CLASSIFICATION.</w:t>
            </w:r>
          </w:p>
          <w:p w:rsidR="0088169E" w:rsidRPr="0088169E" w:rsidRDefault="0088169E" w:rsidP="009441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240" w:lineRule="auto"/>
              <w:ind w:left="68"/>
              <w:jc w:val="both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Biodiversity</w:t>
            </w:r>
          </w:p>
        </w:tc>
        <w:tc>
          <w:tcPr>
            <w:tcW w:w="4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Pr="0088169E" w:rsidRDefault="0088169E">
            <w:pPr>
              <w:pStyle w:val="Default"/>
              <w:rPr>
                <w:rFonts w:asciiTheme="majorHAnsi" w:hAnsiTheme="majorHAnsi" w:cstheme="majorHAnsi"/>
                <w:color w:val="auto"/>
              </w:rPr>
            </w:pPr>
          </w:p>
          <w:p w:rsidR="0088169E" w:rsidRPr="0088169E" w:rsidRDefault="0088169E">
            <w:pPr>
              <w:pStyle w:val="Default"/>
              <w:rPr>
                <w:rFonts w:asciiTheme="majorHAnsi" w:hAnsiTheme="majorHAnsi" w:cstheme="majorHAnsi"/>
              </w:rPr>
            </w:pPr>
            <w:proofErr w:type="spellStart"/>
            <w:r w:rsidRPr="0088169E">
              <w:rPr>
                <w:rFonts w:asciiTheme="majorHAnsi" w:hAnsiTheme="majorHAnsi" w:cstheme="majorHAnsi"/>
              </w:rPr>
              <w:t>Analyse</w:t>
            </w:r>
            <w:proofErr w:type="spellEnd"/>
            <w:r w:rsidRPr="0088169E">
              <w:rPr>
                <w:rFonts w:asciiTheme="majorHAnsi" w:hAnsiTheme="majorHAnsi" w:cstheme="majorHAnsi"/>
              </w:rPr>
              <w:t xml:space="preserve"> the interactions between members of different groups of organisms, such as lichens </w:t>
            </w:r>
          </w:p>
          <w:p w:rsidR="0088169E" w:rsidRPr="0088169E" w:rsidRDefault="0088169E">
            <w:pPr>
              <w:pStyle w:val="Default"/>
              <w:rPr>
                <w:rFonts w:asciiTheme="majorHAnsi" w:hAnsiTheme="majorHAnsi" w:cstheme="majorHAnsi"/>
              </w:rPr>
            </w:pPr>
          </w:p>
        </w:tc>
      </w:tr>
      <w:tr w:rsidR="0088169E" w:rsidRPr="00FF08CE" w:rsidTr="0042166B">
        <w:trPr>
          <w:trHeight w:val="928"/>
        </w:trPr>
        <w:tc>
          <w:tcPr>
            <w:tcW w:w="1119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Pr="00D452E9" w:rsidRDefault="0088169E" w:rsidP="00D45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136" w:right="64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D452E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AUTUMN BREAK 17</w:t>
            </w:r>
            <w:r w:rsidRPr="00D452E9">
              <w:rPr>
                <w:rFonts w:asciiTheme="majorHAnsi" w:hAnsiTheme="majorHAnsi" w:cstheme="majorHAnsi"/>
                <w:b/>
                <w:bCs/>
                <w:sz w:val="24"/>
                <w:szCs w:val="24"/>
                <w:vertAlign w:val="superscript"/>
              </w:rPr>
              <w:t>th</w:t>
            </w:r>
            <w:r w:rsidRPr="00D452E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October to 20 th October</w:t>
            </w:r>
          </w:p>
        </w:tc>
      </w:tr>
      <w:tr w:rsidR="0088169E" w:rsidRPr="00FF08CE" w:rsidTr="00536BC7">
        <w:trPr>
          <w:trHeight w:val="830"/>
        </w:trPr>
        <w:tc>
          <w:tcPr>
            <w:tcW w:w="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Pr="00FF08CE" w:rsidRDefault="00881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bookmarkStart w:id="0" w:name="_Hlk222570831"/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Pr="00FF08CE" w:rsidRDefault="0088169E" w:rsidP="00421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21</w:t>
            </w:r>
            <w:r w:rsidRPr="00D452E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>st</w:t>
            </w: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Oct-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5</w:t>
            </w:r>
            <w:r w:rsidRPr="00D452E9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 Nov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Pr="00FF08CE" w:rsidRDefault="00881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Pr="0088169E" w:rsidRDefault="0088169E" w:rsidP="00421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240" w:lineRule="auto"/>
              <w:ind w:left="68"/>
              <w:jc w:val="both"/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</w:rPr>
            </w:pPr>
            <w:r w:rsidRPr="0088169E"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</w:rPr>
              <w:t>Cpt-12 (Contd.)</w:t>
            </w:r>
          </w:p>
          <w:p w:rsidR="0088169E" w:rsidRPr="00FF08CE" w:rsidRDefault="0088169E" w:rsidP="004216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 w:line="240" w:lineRule="auto"/>
              <w:ind w:left="68"/>
              <w:jc w:val="both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</w:rPr>
              <w:t xml:space="preserve">Classification </w:t>
            </w:r>
            <w:r w:rsidRPr="0088169E"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</w:rPr>
              <w:t>and Its Significance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Pr="0088169E" w:rsidRDefault="0088169E">
            <w:pPr>
              <w:pStyle w:val="Default"/>
              <w:rPr>
                <w:rFonts w:asciiTheme="majorHAnsi" w:hAnsiTheme="majorHAnsi" w:cstheme="majorHAnsi"/>
                <w:color w:val="auto"/>
              </w:rPr>
            </w:pPr>
          </w:p>
          <w:p w:rsidR="0088169E" w:rsidRPr="0088169E" w:rsidRDefault="0088169E">
            <w:pPr>
              <w:pStyle w:val="Default"/>
              <w:rPr>
                <w:rFonts w:asciiTheme="majorHAnsi" w:hAnsiTheme="majorHAnsi" w:cstheme="majorHAnsi"/>
              </w:rPr>
            </w:pPr>
            <w:r w:rsidRPr="0088169E">
              <w:rPr>
                <w:rFonts w:asciiTheme="majorHAnsi" w:hAnsiTheme="majorHAnsi" w:cstheme="majorHAnsi"/>
              </w:rPr>
              <w:t>Describe the significance and rules of binomial nomenclature</w:t>
            </w:r>
            <w:r>
              <w:rPr>
                <w:rFonts w:asciiTheme="majorHAnsi" w:hAnsiTheme="majorHAnsi" w:cstheme="majorHAnsi"/>
              </w:rPr>
              <w:t>.</w:t>
            </w:r>
            <w:r w:rsidRPr="0088169E">
              <w:rPr>
                <w:rFonts w:asciiTheme="majorHAnsi" w:hAnsiTheme="majorHAnsi" w:cstheme="majorHAnsi"/>
              </w:rPr>
              <w:t xml:space="preserve"> </w:t>
            </w:r>
          </w:p>
          <w:p w:rsidR="0088169E" w:rsidRPr="0088169E" w:rsidRDefault="0088169E">
            <w:pPr>
              <w:pStyle w:val="Default"/>
              <w:rPr>
                <w:rFonts w:asciiTheme="majorHAnsi" w:hAnsiTheme="majorHAnsi" w:cstheme="majorHAnsi"/>
              </w:rPr>
            </w:pPr>
          </w:p>
        </w:tc>
      </w:tr>
      <w:bookmarkEnd w:id="0"/>
      <w:tr w:rsidR="0088169E" w:rsidRPr="00FF08CE" w:rsidTr="0042166B">
        <w:trPr>
          <w:trHeight w:val="590"/>
        </w:trPr>
        <w:tc>
          <w:tcPr>
            <w:tcW w:w="1119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Pr="0042166B" w:rsidRDefault="0088169E" w:rsidP="00D452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42166B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  <w:t>Diwali Break 6</w:t>
            </w:r>
            <w:r w:rsidRPr="0042166B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vertAlign w:val="superscript"/>
              </w:rPr>
              <w:t>th</w:t>
            </w:r>
            <w:r w:rsidRPr="0042166B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  <w:t>Nov -11th Nov</w:t>
            </w:r>
          </w:p>
        </w:tc>
      </w:tr>
      <w:tr w:rsidR="0088169E" w:rsidRPr="00FF08CE" w:rsidTr="00536BC7">
        <w:trPr>
          <w:trHeight w:val="830"/>
        </w:trPr>
        <w:tc>
          <w:tcPr>
            <w:tcW w:w="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Pr="00FF08CE" w:rsidRDefault="0088169E" w:rsidP="000E6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 w:rsidRPr="00FF08C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Pr="00FF08CE" w:rsidRDefault="0088169E" w:rsidP="000E6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12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 xml:space="preserve">th  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Nov- 06 Dec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Pr="00FF08CE" w:rsidRDefault="0088169E" w:rsidP="000E6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5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Default="00EF04F4" w:rsidP="00881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9" w:right="7"/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</w:rPr>
              <w:t>Cpt-12(Contd.)</w:t>
            </w:r>
          </w:p>
          <w:p w:rsidR="00EF04F4" w:rsidRPr="00EF04F4" w:rsidRDefault="00EF04F4" w:rsidP="008816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9" w:right="7"/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</w:rPr>
              <w:t xml:space="preserve">Five Kingdom </w:t>
            </w:r>
            <w:proofErr w:type="gramStart"/>
            <w:r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</w:rPr>
              <w:t>Classification</w:t>
            </w:r>
            <w:proofErr w:type="gramEnd"/>
            <w:r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88169E" w:rsidRPr="00FF08CE" w:rsidTr="00536BC7">
        <w:trPr>
          <w:trHeight w:val="830"/>
        </w:trPr>
        <w:tc>
          <w:tcPr>
            <w:tcW w:w="84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Pr="00FF08CE" w:rsidRDefault="0088169E" w:rsidP="000E6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Default="0088169E" w:rsidP="000E6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8</w:t>
            </w:r>
            <w:r w:rsidRPr="001F7E6D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perscript"/>
              </w:rPr>
              <w:t>th</w:t>
            </w: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 xml:space="preserve"> Dec-29 Dec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Default="0088169E" w:rsidP="000E65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5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Pr="00EF04F4" w:rsidRDefault="00EF04F4" w:rsidP="00EF0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0"/>
              </w:tabs>
              <w:spacing w:line="228" w:lineRule="auto"/>
              <w:ind w:left="69" w:right="7"/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</w:rPr>
            </w:pPr>
            <w:r w:rsidRPr="00EF04F4"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</w:rPr>
              <w:t>Cpt-13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F04F4"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</w:rPr>
              <w:t>Earth as a system-Life</w:t>
            </w:r>
            <w:r>
              <w:rPr>
                <w:rFonts w:asciiTheme="majorHAnsi" w:eastAsia="Times New Roman" w:hAnsiTheme="majorHAnsi" w:cstheme="majorHAnsi"/>
                <w:bCs/>
                <w:color w:val="000000"/>
                <w:sz w:val="24"/>
                <w:szCs w:val="24"/>
              </w:rPr>
              <w:t>(Pg-262-266)</w:t>
            </w:r>
          </w:p>
        </w:tc>
      </w:tr>
      <w:tr w:rsidR="0088169E" w:rsidRPr="00FF08CE" w:rsidTr="0042166B">
        <w:trPr>
          <w:trHeight w:val="590"/>
        </w:trPr>
        <w:tc>
          <w:tcPr>
            <w:tcW w:w="1119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69E" w:rsidRPr="00FF08CE" w:rsidRDefault="0088169E" w:rsidP="00D901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  <w:t>WINTER VACATION : 31</w:t>
            </w:r>
            <w:r w:rsidRPr="00D90110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vertAlign w:val="superscript"/>
              </w:rPr>
              <w:t>st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  <w:t xml:space="preserve"> Dec - 14 th Jan,2027</w:t>
            </w:r>
          </w:p>
        </w:tc>
      </w:tr>
      <w:tr w:rsidR="001F1AAF" w:rsidRPr="00FF08CE" w:rsidTr="0042166B">
        <w:trPr>
          <w:trHeight w:val="590"/>
        </w:trPr>
        <w:tc>
          <w:tcPr>
            <w:tcW w:w="1119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1AAF" w:rsidRPr="001F1AAF" w:rsidRDefault="001F1AAF" w:rsidP="001F1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1F1AAF">
              <w:rPr>
                <w:rFonts w:asciiTheme="majorHAnsi" w:hAnsiTheme="majorHAnsi" w:cstheme="majorHAnsi"/>
                <w:sz w:val="24"/>
                <w:szCs w:val="24"/>
              </w:rPr>
              <w:t>15</w:t>
            </w:r>
            <w:r w:rsidRPr="001F1AAF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th</w:t>
            </w:r>
            <w:r w:rsidRPr="001F1AAF">
              <w:rPr>
                <w:rFonts w:asciiTheme="majorHAnsi" w:hAnsiTheme="majorHAnsi" w:cstheme="majorHAnsi"/>
                <w:sz w:val="24"/>
                <w:szCs w:val="24"/>
              </w:rPr>
              <w:t xml:space="preserve"> January- 5</w:t>
            </w:r>
            <w:r w:rsidRPr="001F1AAF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th</w:t>
            </w:r>
            <w:r w:rsidRPr="001F1AAF">
              <w:rPr>
                <w:rFonts w:asciiTheme="majorHAnsi" w:hAnsiTheme="majorHAnsi" w:cstheme="majorHAnsi"/>
                <w:sz w:val="24"/>
                <w:szCs w:val="24"/>
              </w:rPr>
              <w:t>February                                 Revision for Final Examination.</w:t>
            </w:r>
          </w:p>
        </w:tc>
      </w:tr>
    </w:tbl>
    <w:p w:rsidR="00E907C4" w:rsidRPr="00FF08CE" w:rsidRDefault="00E907C4" w:rsidP="00D9011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color w:val="000000"/>
          <w:sz w:val="24"/>
          <w:szCs w:val="24"/>
        </w:rPr>
      </w:pPr>
      <w:bookmarkStart w:id="1" w:name="_GoBack"/>
      <w:bookmarkEnd w:id="1"/>
    </w:p>
    <w:p w:rsidR="008A4C68" w:rsidRPr="00AC583E" w:rsidRDefault="00C03EB0" w:rsidP="00D901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jc w:val="center"/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u w:val="single"/>
        </w:rPr>
      </w:pPr>
      <w:r w:rsidRPr="00AC583E">
        <w:rPr>
          <w:rFonts w:asciiTheme="majorHAnsi" w:eastAsia="Times New Roman" w:hAnsiTheme="majorHAnsi" w:cstheme="majorHAnsi"/>
          <w:b/>
          <w:bCs/>
          <w:color w:val="000000"/>
          <w:sz w:val="28"/>
          <w:szCs w:val="28"/>
          <w:u w:val="single"/>
        </w:rPr>
        <w:t>SYLLABUS FOR ASSESSMENT</w:t>
      </w:r>
    </w:p>
    <w:p w:rsidR="00A21C71" w:rsidRDefault="00A21C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1"/>
        <w:tblW w:w="11057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164"/>
        <w:gridCol w:w="1710"/>
        <w:gridCol w:w="5183"/>
      </w:tblGrid>
      <w:tr w:rsidR="008A4C68" w:rsidRPr="00A21C71" w:rsidTr="001A5973">
        <w:trPr>
          <w:trHeight w:val="310"/>
        </w:trPr>
        <w:tc>
          <w:tcPr>
            <w:tcW w:w="41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C68" w:rsidRPr="00AC583E" w:rsidRDefault="00A21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 w:rsidRPr="00AC583E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EXAM 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C68" w:rsidRPr="00AC583E" w:rsidRDefault="00A21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 w:rsidRPr="00AC583E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DATE </w:t>
            </w:r>
          </w:p>
        </w:tc>
        <w:tc>
          <w:tcPr>
            <w:tcW w:w="51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C68" w:rsidRPr="00AC583E" w:rsidRDefault="00A21C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8"/>
                <w:szCs w:val="28"/>
              </w:rPr>
            </w:pPr>
            <w:r w:rsidRPr="00AC583E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8"/>
                <w:szCs w:val="28"/>
              </w:rPr>
              <w:t>SYLLABUS</w:t>
            </w:r>
          </w:p>
        </w:tc>
      </w:tr>
      <w:tr w:rsidR="008A4C68" w:rsidRPr="00A21C71" w:rsidTr="001A5973">
        <w:trPr>
          <w:trHeight w:val="310"/>
        </w:trPr>
        <w:tc>
          <w:tcPr>
            <w:tcW w:w="41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C68" w:rsidRPr="00AC583E" w:rsidRDefault="00C03E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AC583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 xml:space="preserve">UNIT TEST </w:t>
            </w:r>
            <w:r w:rsidR="00EF28CE" w:rsidRPr="00AC583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1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C68" w:rsidRPr="00AC583E" w:rsidRDefault="007E4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20/07/</w:t>
            </w:r>
            <w:r w:rsidR="00C03EB0" w:rsidRPr="00AC583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202</w:t>
            </w:r>
            <w:r w:rsidR="00EF28CE" w:rsidRPr="00AC583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6</w:t>
            </w:r>
          </w:p>
        </w:tc>
        <w:tc>
          <w:tcPr>
            <w:tcW w:w="51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5AC1" w:rsidRPr="00AC583E" w:rsidRDefault="00EF04F4" w:rsidP="007E4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Cpt-2</w:t>
            </w:r>
            <w:proofErr w:type="gramStart"/>
            <w: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,Cpt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-4,Cpt-5.</w:t>
            </w:r>
          </w:p>
        </w:tc>
      </w:tr>
      <w:tr w:rsidR="008A4C68" w:rsidRPr="00A21C71" w:rsidTr="001A5973">
        <w:trPr>
          <w:trHeight w:val="811"/>
        </w:trPr>
        <w:tc>
          <w:tcPr>
            <w:tcW w:w="41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C68" w:rsidRPr="00AC583E" w:rsidRDefault="00C03EB0" w:rsidP="00E651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AC583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 xml:space="preserve"> TERM</w:t>
            </w:r>
            <w:r w:rsidR="00E65174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 xml:space="preserve"> I</w:t>
            </w:r>
            <w:r w:rsidRPr="00AC583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 xml:space="preserve"> EXAMINATION 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C68" w:rsidRPr="00AC583E" w:rsidRDefault="006050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 w:rsidRPr="00AC583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 xml:space="preserve">SEPTEMBER </w:t>
            </w:r>
            <w:r w:rsidR="00C03EB0" w:rsidRPr="00AC583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202</w:t>
            </w:r>
            <w:r w:rsidRPr="00AC583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6</w:t>
            </w:r>
          </w:p>
        </w:tc>
        <w:tc>
          <w:tcPr>
            <w:tcW w:w="51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D69" w:rsidRPr="00AC583E" w:rsidRDefault="00EF04F4" w:rsidP="00065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Cpt-2,Cpt-3</w:t>
            </w:r>
            <w:r w:rsidR="00451A92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,cpt-4,cpt-5,cpt-6,cpt-8</w:t>
            </w:r>
          </w:p>
        </w:tc>
      </w:tr>
      <w:tr w:rsidR="008A4C68" w:rsidRPr="00A21C71" w:rsidTr="001A5973">
        <w:trPr>
          <w:trHeight w:val="802"/>
        </w:trPr>
        <w:tc>
          <w:tcPr>
            <w:tcW w:w="41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C68" w:rsidRPr="00AC583E" w:rsidRDefault="007E4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UNIT TEST-2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C68" w:rsidRPr="00AC583E" w:rsidRDefault="007E4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7/12/</w:t>
            </w:r>
            <w:r w:rsidR="008D608C" w:rsidRPr="00AC583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2026</w:t>
            </w:r>
          </w:p>
        </w:tc>
        <w:tc>
          <w:tcPr>
            <w:tcW w:w="51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C68" w:rsidRPr="00AC583E" w:rsidRDefault="00451A92" w:rsidP="00451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Cpt-6,Cpt-7,Cpt-9,Cpt-11</w:t>
            </w:r>
          </w:p>
        </w:tc>
      </w:tr>
      <w:tr w:rsidR="008A4C68" w:rsidRPr="00A21C71" w:rsidTr="00EF04F4">
        <w:trPr>
          <w:trHeight w:val="737"/>
        </w:trPr>
        <w:tc>
          <w:tcPr>
            <w:tcW w:w="41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C68" w:rsidRPr="00AC583E" w:rsidRDefault="007E4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FINAL EXAMINATION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C68" w:rsidRPr="00AC583E" w:rsidRDefault="00D76F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FEBRUARY</w:t>
            </w:r>
            <w:r w:rsidR="00451A92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-March</w:t>
            </w:r>
            <w:r w:rsidR="004D42BB" w:rsidRPr="00AC583E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 xml:space="preserve"> 2026</w:t>
            </w:r>
          </w:p>
        </w:tc>
        <w:tc>
          <w:tcPr>
            <w:tcW w:w="51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4C68" w:rsidRPr="00AC583E" w:rsidRDefault="00451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116"/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Whole Syllabus.</w:t>
            </w:r>
          </w:p>
        </w:tc>
      </w:tr>
    </w:tbl>
    <w:p w:rsidR="008A4C68" w:rsidRDefault="008A4C68" w:rsidP="001A59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A4C68" w:rsidRDefault="008A4C68" w:rsidP="001A59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8A4C68" w:rsidSect="002445BF">
      <w:pgSz w:w="11900" w:h="16820"/>
      <w:pgMar w:top="330" w:right="490" w:bottom="266" w:left="504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FFB1A14-987D-4099-9466-0579279D423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D5873C4-8670-4CF3-9F92-4E711C6F5ABC}"/>
    <w:embedBold r:id="rId3" w:fontKey="{C11FDB78-05AA-4CCB-AC04-17B59486673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3511B79-6631-451A-8D02-39F339C7FB24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3D1"/>
    <w:multiLevelType w:val="hybridMultilevel"/>
    <w:tmpl w:val="8A02D060"/>
    <w:lvl w:ilvl="0" w:tplc="4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proofState w:spelling="clean" w:grammar="clean"/>
  <w:defaultTabStop w:val="720"/>
  <w:characterSpacingControl w:val="doNotCompress"/>
  <w:compat/>
  <w:rsids>
    <w:rsidRoot w:val="008A4C68"/>
    <w:rsid w:val="0004266D"/>
    <w:rsid w:val="00050FF5"/>
    <w:rsid w:val="00065AC1"/>
    <w:rsid w:val="00081354"/>
    <w:rsid w:val="00095282"/>
    <w:rsid w:val="000D7188"/>
    <w:rsid w:val="000E18E2"/>
    <w:rsid w:val="0013099B"/>
    <w:rsid w:val="00140A80"/>
    <w:rsid w:val="001500F7"/>
    <w:rsid w:val="00163D15"/>
    <w:rsid w:val="001A5973"/>
    <w:rsid w:val="001F1AAF"/>
    <w:rsid w:val="001F7E6D"/>
    <w:rsid w:val="00223BFF"/>
    <w:rsid w:val="002445BF"/>
    <w:rsid w:val="002940CE"/>
    <w:rsid w:val="002975F9"/>
    <w:rsid w:val="002D25A5"/>
    <w:rsid w:val="002E7FB5"/>
    <w:rsid w:val="00300C5E"/>
    <w:rsid w:val="00333D9E"/>
    <w:rsid w:val="00363D78"/>
    <w:rsid w:val="003B566F"/>
    <w:rsid w:val="003C381F"/>
    <w:rsid w:val="003F0CAC"/>
    <w:rsid w:val="0042166B"/>
    <w:rsid w:val="00444DEF"/>
    <w:rsid w:val="00451A92"/>
    <w:rsid w:val="00456A40"/>
    <w:rsid w:val="00485437"/>
    <w:rsid w:val="004B019B"/>
    <w:rsid w:val="004B02D1"/>
    <w:rsid w:val="004B1B26"/>
    <w:rsid w:val="004C79E7"/>
    <w:rsid w:val="004D42BB"/>
    <w:rsid w:val="004F7DCF"/>
    <w:rsid w:val="00507433"/>
    <w:rsid w:val="00524842"/>
    <w:rsid w:val="00536BC7"/>
    <w:rsid w:val="00571547"/>
    <w:rsid w:val="00586836"/>
    <w:rsid w:val="005A2B6C"/>
    <w:rsid w:val="005E3B7B"/>
    <w:rsid w:val="006025F5"/>
    <w:rsid w:val="00605093"/>
    <w:rsid w:val="00606C9F"/>
    <w:rsid w:val="00614DD1"/>
    <w:rsid w:val="00617D98"/>
    <w:rsid w:val="00647358"/>
    <w:rsid w:val="006B223D"/>
    <w:rsid w:val="006C3D69"/>
    <w:rsid w:val="006D5A5F"/>
    <w:rsid w:val="006F1457"/>
    <w:rsid w:val="006F21E5"/>
    <w:rsid w:val="007723D8"/>
    <w:rsid w:val="00776932"/>
    <w:rsid w:val="007C0224"/>
    <w:rsid w:val="007C260F"/>
    <w:rsid w:val="007C7775"/>
    <w:rsid w:val="007E4514"/>
    <w:rsid w:val="007E5CFC"/>
    <w:rsid w:val="00803290"/>
    <w:rsid w:val="008321D5"/>
    <w:rsid w:val="00850538"/>
    <w:rsid w:val="00867FE7"/>
    <w:rsid w:val="0088169E"/>
    <w:rsid w:val="008816CC"/>
    <w:rsid w:val="008A030E"/>
    <w:rsid w:val="008A4C68"/>
    <w:rsid w:val="008C69B3"/>
    <w:rsid w:val="008D608C"/>
    <w:rsid w:val="008E0F49"/>
    <w:rsid w:val="008E5AB9"/>
    <w:rsid w:val="008E7AF8"/>
    <w:rsid w:val="0094413C"/>
    <w:rsid w:val="00976505"/>
    <w:rsid w:val="00997E45"/>
    <w:rsid w:val="009A4999"/>
    <w:rsid w:val="009C7AD7"/>
    <w:rsid w:val="00A21C71"/>
    <w:rsid w:val="00A511A5"/>
    <w:rsid w:val="00A663D6"/>
    <w:rsid w:val="00A875D4"/>
    <w:rsid w:val="00A92CE9"/>
    <w:rsid w:val="00AB3740"/>
    <w:rsid w:val="00AC583E"/>
    <w:rsid w:val="00AE472A"/>
    <w:rsid w:val="00B57E02"/>
    <w:rsid w:val="00BC6CF1"/>
    <w:rsid w:val="00BD0704"/>
    <w:rsid w:val="00BE08EE"/>
    <w:rsid w:val="00BF0E4F"/>
    <w:rsid w:val="00C03EB0"/>
    <w:rsid w:val="00C05EF6"/>
    <w:rsid w:val="00C875FE"/>
    <w:rsid w:val="00CB53BB"/>
    <w:rsid w:val="00D2317E"/>
    <w:rsid w:val="00D452E9"/>
    <w:rsid w:val="00D5476C"/>
    <w:rsid w:val="00D74B2A"/>
    <w:rsid w:val="00D76F3B"/>
    <w:rsid w:val="00D90110"/>
    <w:rsid w:val="00DA6452"/>
    <w:rsid w:val="00DB4A7C"/>
    <w:rsid w:val="00E36682"/>
    <w:rsid w:val="00E61A87"/>
    <w:rsid w:val="00E65174"/>
    <w:rsid w:val="00E76D0F"/>
    <w:rsid w:val="00E907C4"/>
    <w:rsid w:val="00E93BC6"/>
    <w:rsid w:val="00EA24A1"/>
    <w:rsid w:val="00EB21EF"/>
    <w:rsid w:val="00EC6694"/>
    <w:rsid w:val="00EF04F4"/>
    <w:rsid w:val="00EF28CE"/>
    <w:rsid w:val="00F17110"/>
    <w:rsid w:val="00F21A46"/>
    <w:rsid w:val="00F439F1"/>
    <w:rsid w:val="00F60F20"/>
    <w:rsid w:val="00FC36FA"/>
    <w:rsid w:val="00FE5256"/>
    <w:rsid w:val="00FF08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I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5BF"/>
  </w:style>
  <w:style w:type="paragraph" w:styleId="Heading1">
    <w:name w:val="heading 1"/>
    <w:basedOn w:val="Normal"/>
    <w:next w:val="Normal"/>
    <w:uiPriority w:val="9"/>
    <w:qFormat/>
    <w:rsid w:val="002445BF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2445BF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2445BF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2445BF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2445BF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2445BF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2445B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sid w:val="002445BF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2445BF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2445B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rsid w:val="002445B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rsid w:val="002445B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4B019B"/>
    <w:pPr>
      <w:spacing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B57E02"/>
    <w:pPr>
      <w:ind w:left="720"/>
      <w:contextualSpacing/>
    </w:pPr>
  </w:style>
  <w:style w:type="paragraph" w:customStyle="1" w:styleId="Default">
    <w:name w:val="Default"/>
    <w:rsid w:val="0013099B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2026-02-21T07:34:00Z</cp:lastPrinted>
  <dcterms:created xsi:type="dcterms:W3CDTF">2026-02-21T07:29:00Z</dcterms:created>
  <dcterms:modified xsi:type="dcterms:W3CDTF">2026-04-28T19:24:00Z</dcterms:modified>
</cp:coreProperties>
</file>